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F0" w:rsidRPr="0097701C" w:rsidRDefault="009C31F0" w:rsidP="009C31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333399"/>
        </w:rPr>
        <w:t>O</w:t>
      </w:r>
      <w:r w:rsidRPr="0097701C">
        <w:rPr>
          <w:rFonts w:ascii="Arial" w:hAnsi="Arial" w:cs="Arial"/>
          <w:b/>
          <w:color w:val="333399"/>
        </w:rPr>
        <w:t xml:space="preserve">becně </w:t>
      </w:r>
      <w:r>
        <w:rPr>
          <w:rFonts w:ascii="Arial" w:hAnsi="Arial" w:cs="Arial"/>
          <w:b/>
          <w:color w:val="333399"/>
        </w:rPr>
        <w:t>závazná vyhláška</w:t>
      </w:r>
      <w:r w:rsidRPr="0097701C">
        <w:rPr>
          <w:rFonts w:ascii="Arial" w:hAnsi="Arial" w:cs="Arial"/>
          <w:b/>
          <w:color w:val="333399"/>
        </w:rPr>
        <w:t xml:space="preserve"> obce, kterou se stanoví </w:t>
      </w:r>
      <w:r>
        <w:rPr>
          <w:rFonts w:ascii="Arial" w:hAnsi="Arial" w:cs="Arial"/>
          <w:b/>
          <w:color w:val="333399"/>
        </w:rPr>
        <w:t>část společného školského obvodu mateřské školy</w:t>
      </w:r>
    </w:p>
    <w:p w:rsidR="009C31F0" w:rsidRPr="00173496" w:rsidRDefault="009C31F0" w:rsidP="009C31F0">
      <w:pPr>
        <w:jc w:val="center"/>
        <w:rPr>
          <w:rFonts w:ascii="Arial" w:hAnsi="Arial" w:cs="Arial"/>
          <w:sz w:val="22"/>
          <w:szCs w:val="22"/>
        </w:rPr>
      </w:pPr>
    </w:p>
    <w:p w:rsidR="009C31F0" w:rsidRPr="00752FEE" w:rsidRDefault="009C31F0" w:rsidP="009C31F0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Smědčice</w:t>
      </w:r>
    </w:p>
    <w:p w:rsidR="009C31F0" w:rsidRPr="00D34671" w:rsidRDefault="009C31F0" w:rsidP="009C31F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Pr="00CE407F">
        <w:rPr>
          <w:rFonts w:ascii="Arial" w:hAnsi="Arial" w:cs="Arial"/>
          <w:b/>
          <w:sz w:val="22"/>
          <w:szCs w:val="22"/>
        </w:rPr>
        <w:t xml:space="preserve">obce </w:t>
      </w:r>
      <w:r>
        <w:rPr>
          <w:rFonts w:ascii="Arial" w:hAnsi="Arial" w:cs="Arial"/>
          <w:b/>
          <w:sz w:val="22"/>
          <w:szCs w:val="22"/>
        </w:rPr>
        <w:t>Smědčice</w:t>
      </w:r>
    </w:p>
    <w:p w:rsidR="009C31F0" w:rsidRPr="00173496" w:rsidRDefault="009C31F0" w:rsidP="009C31F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Smědčice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1/</w:t>
      </w:r>
      <w:r w:rsidRPr="00173496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9C31F0" w:rsidRPr="00173496" w:rsidRDefault="009C31F0" w:rsidP="009C31F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9C31F0" w:rsidRPr="00173496" w:rsidRDefault="009C31F0" w:rsidP="009C31F0">
      <w:pPr>
        <w:jc w:val="center"/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jc w:val="center"/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Smědčice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14.2.2017</w:t>
      </w:r>
      <w:r w:rsidRPr="00173496">
        <w:rPr>
          <w:rFonts w:ascii="Arial" w:hAnsi="Arial" w:cs="Arial"/>
          <w:sz w:val="22"/>
          <w:szCs w:val="22"/>
        </w:rPr>
        <w:t xml:space="preserve"> usnesením č. …</w:t>
      </w:r>
      <w:r>
        <w:rPr>
          <w:rFonts w:ascii="Arial" w:hAnsi="Arial" w:cs="Arial"/>
          <w:sz w:val="22"/>
          <w:szCs w:val="22"/>
        </w:rPr>
        <w:t>…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9C31F0" w:rsidRPr="00173496" w:rsidRDefault="009C31F0" w:rsidP="009C31F0">
      <w:pPr>
        <w:pStyle w:val="Nadpis2"/>
        <w:rPr>
          <w:rFonts w:ascii="Arial" w:hAnsi="Arial" w:cs="Arial"/>
          <w:sz w:val="22"/>
          <w:szCs w:val="22"/>
        </w:rPr>
      </w:pPr>
    </w:p>
    <w:p w:rsidR="009C31F0" w:rsidRPr="00752FEE" w:rsidRDefault="009C31F0" w:rsidP="009C31F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9C31F0" w:rsidRPr="00173496" w:rsidRDefault="009C31F0" w:rsidP="009C31F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>Chrást U Plzně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Smědčice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>
        <w:rPr>
          <w:rFonts w:ascii="Arial" w:hAnsi="Arial" w:cs="Arial"/>
          <w:sz w:val="22"/>
          <w:szCs w:val="22"/>
        </w:rPr>
        <w:t>Smědčice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540AC">
        <w:rPr>
          <w:rFonts w:ascii="Arial" w:hAnsi="Arial" w:cs="Arial"/>
          <w:sz w:val="22"/>
          <w:szCs w:val="22"/>
        </w:rPr>
        <w:t xml:space="preserve">Mateřské </w:t>
      </w:r>
      <w:r w:rsidRPr="00173496">
        <w:rPr>
          <w:rFonts w:ascii="Arial" w:hAnsi="Arial" w:cs="Arial"/>
          <w:sz w:val="22"/>
          <w:szCs w:val="22"/>
        </w:rPr>
        <w:t xml:space="preserve">školy </w:t>
      </w:r>
      <w:r>
        <w:rPr>
          <w:rFonts w:ascii="Arial" w:hAnsi="Arial" w:cs="Arial"/>
          <w:sz w:val="22"/>
          <w:szCs w:val="22"/>
        </w:rPr>
        <w:t xml:space="preserve">Chrást, Železniční 486, 330 03 Chrást,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Chrást</w:t>
      </w: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2</w:t>
      </w: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9C31F0" w:rsidRPr="00FB7277" w:rsidRDefault="009C31F0" w:rsidP="009C31F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9C31F0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C31F0" w:rsidRPr="00173496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(dle zákona o obcích, § 12, odst.2)</w:t>
      </w:r>
    </w:p>
    <w:p w:rsidR="009C31F0" w:rsidRPr="00173496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>Podpis</w:t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  <w:proofErr w:type="spellStart"/>
      <w:r w:rsidRPr="00173496">
        <w:rPr>
          <w:rFonts w:ascii="Arial" w:hAnsi="Arial" w:cs="Arial"/>
          <w:i/>
          <w:color w:val="000000"/>
          <w:sz w:val="22"/>
          <w:szCs w:val="22"/>
        </w:rPr>
        <w:t>Podpis</w:t>
      </w:r>
      <w:proofErr w:type="spellEnd"/>
    </w:p>
    <w:p w:rsidR="009C31F0" w:rsidRPr="00173496" w:rsidRDefault="009C31F0" w:rsidP="009C31F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9C31F0" w:rsidRPr="00173496" w:rsidRDefault="009C31F0" w:rsidP="009C31F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Jméno Příjmení</w:t>
      </w:r>
      <w:r w:rsidRPr="00173496">
        <w:rPr>
          <w:rFonts w:ascii="Arial" w:hAnsi="Arial" w:cs="Arial"/>
          <w:color w:val="000000"/>
          <w:sz w:val="22"/>
          <w:szCs w:val="22"/>
        </w:rPr>
        <w:tab/>
        <w:t>Jméno Příjmení</w:t>
      </w:r>
    </w:p>
    <w:p w:rsidR="009C31F0" w:rsidRPr="00173496" w:rsidRDefault="009C31F0" w:rsidP="009C31F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9C31F0" w:rsidRPr="00173496" w:rsidRDefault="009C31F0" w:rsidP="009C31F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9C31F0" w:rsidRPr="00173496" w:rsidRDefault="009C31F0" w:rsidP="009C31F0">
      <w:pPr>
        <w:jc w:val="center"/>
        <w:rPr>
          <w:rFonts w:ascii="Arial" w:hAnsi="Arial" w:cs="Arial"/>
          <w:sz w:val="22"/>
          <w:szCs w:val="22"/>
        </w:rPr>
      </w:pPr>
    </w:p>
    <w:p w:rsidR="0097358D" w:rsidRDefault="0097358D">
      <w:bookmarkStart w:id="0" w:name="_GoBack"/>
      <w:bookmarkEnd w:id="0"/>
    </w:p>
    <w:sectPr w:rsidR="0097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F0"/>
    <w:rsid w:val="0097358D"/>
    <w:rsid w:val="009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3DE1-75BA-4C87-A007-52286AB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C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31F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C31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C31F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C31F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C31F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C3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31F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C31F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C31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2017-02-12T19:11:00Z</dcterms:created>
  <dcterms:modified xsi:type="dcterms:W3CDTF">2017-02-12T19:12:00Z</dcterms:modified>
</cp:coreProperties>
</file>